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767F" w14:textId="4E0D63C7" w:rsidR="000C0AD2" w:rsidRPr="00C20564" w:rsidRDefault="00ED6645" w:rsidP="00C20564">
      <w:pPr>
        <w:pStyle w:val="Body"/>
        <w:jc w:val="center"/>
        <w:rPr>
          <w:sz w:val="32"/>
          <w:szCs w:val="32"/>
        </w:rPr>
      </w:pPr>
      <w:r w:rsidRPr="00B11CF5">
        <w:rPr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3BB43C07" wp14:editId="48FE0A6B">
            <wp:simplePos x="0" y="0"/>
            <wp:positionH relativeFrom="column">
              <wp:align>right</wp:align>
            </wp:positionH>
            <wp:positionV relativeFrom="paragraph">
              <wp:posOffset>121920</wp:posOffset>
            </wp:positionV>
            <wp:extent cx="1455420" cy="924695"/>
            <wp:effectExtent l="0" t="0" r="0" b="8890"/>
            <wp:wrapThrough wrapText="bothSides">
              <wp:wrapPolygon edited="0">
                <wp:start x="0" y="0"/>
                <wp:lineTo x="0" y="21363"/>
                <wp:lineTo x="21204" y="21363"/>
                <wp:lineTo x="21204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987" cy="93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78C" w:rsidRPr="00B11CF5">
        <w:rPr>
          <w:b/>
          <w:bCs/>
          <w:sz w:val="32"/>
          <w:szCs w:val="32"/>
        </w:rPr>
        <w:t>VIP</w:t>
      </w:r>
      <w:r w:rsidR="0007678C" w:rsidRPr="00B11CF5">
        <w:rPr>
          <w:sz w:val="32"/>
          <w:szCs w:val="32"/>
        </w:rPr>
        <w:t xml:space="preserve"> </w:t>
      </w:r>
      <w:r w:rsidR="0007678C" w:rsidRPr="00B11CF5">
        <w:rPr>
          <w:b/>
          <w:bCs/>
          <w:sz w:val="32"/>
          <w:szCs w:val="32"/>
        </w:rPr>
        <w:t>&amp; VIP/</w:t>
      </w:r>
      <w:proofErr w:type="spellStart"/>
      <w:r w:rsidR="0007678C" w:rsidRPr="00B11CF5">
        <w:rPr>
          <w:b/>
          <w:bCs/>
          <w:sz w:val="32"/>
          <w:szCs w:val="32"/>
        </w:rPr>
        <w:t>Westall</w:t>
      </w:r>
      <w:proofErr w:type="spellEnd"/>
      <w:r w:rsidR="0007678C" w:rsidRPr="00B11CF5">
        <w:rPr>
          <w:b/>
          <w:bCs/>
          <w:sz w:val="32"/>
          <w:szCs w:val="32"/>
        </w:rPr>
        <w:t xml:space="preserve"> Player Contracts</w:t>
      </w:r>
    </w:p>
    <w:p w14:paraId="4EBCE3A7" w14:textId="48343DB7" w:rsidR="00DB444A" w:rsidRPr="00B11CF5" w:rsidRDefault="0007678C">
      <w:pPr>
        <w:pStyle w:val="Body"/>
        <w:rPr>
          <w:sz w:val="24"/>
          <w:szCs w:val="24"/>
        </w:rPr>
      </w:pPr>
      <w:r w:rsidRPr="00B11CF5">
        <w:rPr>
          <w:sz w:val="24"/>
          <w:szCs w:val="24"/>
        </w:rPr>
        <w:t>Name:</w:t>
      </w:r>
    </w:p>
    <w:p w14:paraId="1730637C" w14:textId="77777777" w:rsidR="007E5472" w:rsidRPr="00B11CF5" w:rsidRDefault="007E5472">
      <w:pPr>
        <w:pStyle w:val="Body"/>
        <w:rPr>
          <w:sz w:val="24"/>
          <w:szCs w:val="24"/>
        </w:rPr>
      </w:pPr>
    </w:p>
    <w:p w14:paraId="6CF5DFB9" w14:textId="2421D5AC" w:rsidR="0007678C" w:rsidRPr="00B11CF5" w:rsidRDefault="0007678C">
      <w:pPr>
        <w:pStyle w:val="Body"/>
        <w:rPr>
          <w:sz w:val="24"/>
          <w:szCs w:val="24"/>
        </w:rPr>
      </w:pPr>
      <w:r w:rsidRPr="00B11CF5">
        <w:rPr>
          <w:sz w:val="24"/>
          <w:szCs w:val="24"/>
        </w:rPr>
        <w:t>Team:</w:t>
      </w:r>
    </w:p>
    <w:p w14:paraId="38DFD538" w14:textId="77777777" w:rsidR="00DB444A" w:rsidRPr="00B11CF5" w:rsidRDefault="00DB444A">
      <w:pPr>
        <w:pStyle w:val="Body"/>
        <w:rPr>
          <w:sz w:val="24"/>
          <w:szCs w:val="24"/>
        </w:rPr>
      </w:pPr>
    </w:p>
    <w:p w14:paraId="7E03A134" w14:textId="77777777" w:rsidR="00DB444A" w:rsidRPr="00B11CF5" w:rsidRDefault="0007678C">
      <w:pPr>
        <w:pStyle w:val="Body"/>
        <w:rPr>
          <w:sz w:val="24"/>
          <w:szCs w:val="24"/>
        </w:rPr>
      </w:pPr>
      <w:r w:rsidRPr="00B11CF5">
        <w:rPr>
          <w:sz w:val="24"/>
          <w:szCs w:val="24"/>
        </w:rPr>
        <w:t>Congratulations on being selected to join VIP, Volleyball Institute of Performance for the 2021 season.</w:t>
      </w:r>
    </w:p>
    <w:p w14:paraId="6C4C3C40" w14:textId="77777777" w:rsidR="00DB444A" w:rsidRPr="00B11CF5" w:rsidRDefault="00DB444A">
      <w:pPr>
        <w:pStyle w:val="Body"/>
        <w:rPr>
          <w:sz w:val="24"/>
          <w:szCs w:val="24"/>
        </w:rPr>
      </w:pPr>
    </w:p>
    <w:p w14:paraId="65C42388" w14:textId="77777777" w:rsidR="007E5472" w:rsidRPr="00B11CF5" w:rsidRDefault="0007678C">
      <w:pPr>
        <w:pStyle w:val="Body"/>
        <w:rPr>
          <w:sz w:val="24"/>
          <w:szCs w:val="24"/>
        </w:rPr>
      </w:pPr>
      <w:r w:rsidRPr="00B11CF5">
        <w:rPr>
          <w:sz w:val="24"/>
          <w:szCs w:val="24"/>
        </w:rPr>
        <w:t xml:space="preserve">As part of the registration process, we want to ensure that you understand the obligations and commitments associated with accepting a position with VIP.  </w:t>
      </w:r>
    </w:p>
    <w:p w14:paraId="616864F0" w14:textId="3D9221DA" w:rsidR="00DB444A" w:rsidRPr="00B11CF5" w:rsidRDefault="0007678C">
      <w:pPr>
        <w:pStyle w:val="Body"/>
        <w:rPr>
          <w:sz w:val="24"/>
          <w:szCs w:val="24"/>
        </w:rPr>
      </w:pPr>
      <w:r w:rsidRPr="00B11CF5">
        <w:rPr>
          <w:sz w:val="24"/>
          <w:szCs w:val="24"/>
        </w:rPr>
        <w:t>Please initial the points below to acknowledge your understanding of these expectations, then sign and date the last page when completed.</w:t>
      </w:r>
    </w:p>
    <w:p w14:paraId="7CF52DCA" w14:textId="77777777" w:rsidR="00DB444A" w:rsidRPr="005E44EF" w:rsidRDefault="0007678C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 w:rsidRPr="005E44EF">
        <w:rPr>
          <w:b/>
          <w:bCs/>
          <w:sz w:val="24"/>
          <w:szCs w:val="24"/>
        </w:rPr>
        <w:t>Fees: $350. (</w:t>
      </w:r>
      <w:proofErr w:type="spellStart"/>
      <w:r w:rsidRPr="005E44EF">
        <w:rPr>
          <w:b/>
          <w:bCs/>
          <w:sz w:val="24"/>
          <w:szCs w:val="24"/>
        </w:rPr>
        <w:t>Westall</w:t>
      </w:r>
      <w:proofErr w:type="spellEnd"/>
      <w:r w:rsidRPr="005E44EF">
        <w:rPr>
          <w:b/>
          <w:bCs/>
          <w:sz w:val="24"/>
          <w:szCs w:val="24"/>
        </w:rPr>
        <w:t xml:space="preserve"> $50)</w:t>
      </w:r>
    </w:p>
    <w:p w14:paraId="64EAA015" w14:textId="77777777" w:rsidR="00DB444A" w:rsidRPr="00B11CF5" w:rsidRDefault="0007678C">
      <w:pPr>
        <w:pStyle w:val="Body"/>
        <w:rPr>
          <w:sz w:val="24"/>
          <w:szCs w:val="24"/>
        </w:rPr>
      </w:pPr>
      <w:proofErr w:type="gramStart"/>
      <w:r w:rsidRPr="00B11CF5">
        <w:rPr>
          <w:sz w:val="24"/>
          <w:szCs w:val="24"/>
        </w:rPr>
        <w:t>This covers</w:t>
      </w:r>
      <w:proofErr w:type="gramEnd"/>
      <w:r w:rsidRPr="00B11CF5">
        <w:rPr>
          <w:sz w:val="24"/>
          <w:szCs w:val="24"/>
        </w:rPr>
        <w:t>:</w:t>
      </w:r>
    </w:p>
    <w:p w14:paraId="180C2FA8" w14:textId="77777777" w:rsidR="00DB444A" w:rsidRPr="00B11CF5" w:rsidRDefault="0007678C">
      <w:pPr>
        <w:pStyle w:val="Body"/>
        <w:rPr>
          <w:sz w:val="24"/>
          <w:szCs w:val="24"/>
        </w:rPr>
      </w:pPr>
      <w:r w:rsidRPr="00B11CF5">
        <w:rPr>
          <w:sz w:val="24"/>
          <w:szCs w:val="24"/>
        </w:rPr>
        <w:tab/>
        <w:t>- Training twice a week for the VV State League Season</w:t>
      </w:r>
    </w:p>
    <w:p w14:paraId="3F269321" w14:textId="7B3F58C1" w:rsidR="006A2FEE" w:rsidRPr="00B11CF5" w:rsidRDefault="0007678C">
      <w:pPr>
        <w:pStyle w:val="Body"/>
        <w:rPr>
          <w:sz w:val="24"/>
          <w:szCs w:val="24"/>
        </w:rPr>
      </w:pPr>
      <w:r w:rsidRPr="00B11CF5">
        <w:rPr>
          <w:sz w:val="24"/>
          <w:szCs w:val="24"/>
        </w:rPr>
        <w:tab/>
        <w:t xml:space="preserve">- Games </w:t>
      </w:r>
      <w:r w:rsidR="006A2FEE" w:rsidRPr="00B11CF5">
        <w:rPr>
          <w:sz w:val="24"/>
          <w:szCs w:val="24"/>
        </w:rPr>
        <w:t xml:space="preserve">and duties </w:t>
      </w:r>
      <w:r w:rsidRPr="00B11CF5">
        <w:rPr>
          <w:sz w:val="24"/>
          <w:szCs w:val="24"/>
        </w:rPr>
        <w:t>as scheduled on Saturdays during the VV State League Season</w:t>
      </w:r>
      <w:r w:rsidR="006A2FEE" w:rsidRPr="00B11CF5">
        <w:rPr>
          <w:sz w:val="24"/>
          <w:szCs w:val="24"/>
        </w:rPr>
        <w:t xml:space="preserve"> </w:t>
      </w:r>
    </w:p>
    <w:p w14:paraId="0886327B" w14:textId="77777777" w:rsidR="00DB444A" w:rsidRPr="00B11CF5" w:rsidRDefault="0007678C">
      <w:pPr>
        <w:pStyle w:val="Body"/>
        <w:rPr>
          <w:sz w:val="24"/>
          <w:szCs w:val="24"/>
        </w:rPr>
      </w:pPr>
      <w:r w:rsidRPr="00B11CF5">
        <w:rPr>
          <w:sz w:val="24"/>
          <w:szCs w:val="24"/>
        </w:rPr>
        <w:tab/>
        <w:t>- Administrative fees</w:t>
      </w:r>
    </w:p>
    <w:p w14:paraId="3AAEA319" w14:textId="248F78B1" w:rsidR="000C0AD2" w:rsidRPr="00B11CF5" w:rsidRDefault="0007678C">
      <w:pPr>
        <w:pStyle w:val="Body"/>
        <w:rPr>
          <w:sz w:val="24"/>
          <w:szCs w:val="24"/>
        </w:rPr>
      </w:pPr>
      <w:r w:rsidRPr="00B11CF5">
        <w:rPr>
          <w:sz w:val="24"/>
          <w:szCs w:val="24"/>
        </w:rPr>
        <w:tab/>
        <w:t xml:space="preserve">- Equipment purchase/replacement/repair, mailings, website expenses, </w:t>
      </w:r>
      <w:proofErr w:type="gramStart"/>
      <w:r w:rsidRPr="00B11CF5">
        <w:rPr>
          <w:sz w:val="24"/>
          <w:szCs w:val="24"/>
        </w:rPr>
        <w:t>coaches</w:t>
      </w:r>
      <w:proofErr w:type="gramEnd"/>
      <w:r w:rsidRPr="00B11CF5">
        <w:rPr>
          <w:sz w:val="24"/>
          <w:szCs w:val="24"/>
        </w:rPr>
        <w:t xml:space="preserve"> uniforms</w:t>
      </w:r>
    </w:p>
    <w:p w14:paraId="2598FF5F" w14:textId="77777777" w:rsidR="00DB444A" w:rsidRPr="00B11CF5" w:rsidRDefault="0007678C">
      <w:pPr>
        <w:pStyle w:val="Body"/>
        <w:rPr>
          <w:sz w:val="24"/>
          <w:szCs w:val="24"/>
        </w:rPr>
      </w:pPr>
      <w:r w:rsidRPr="00B11CF5">
        <w:rPr>
          <w:sz w:val="24"/>
          <w:szCs w:val="24"/>
        </w:rPr>
        <w:tab/>
        <w:t>- Coach for trainings and games</w:t>
      </w:r>
    </w:p>
    <w:p w14:paraId="7989AAE3" w14:textId="0B5525B4" w:rsidR="00DB444A" w:rsidRPr="005E44EF" w:rsidRDefault="0007678C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 w:rsidRPr="005E44EF">
        <w:rPr>
          <w:b/>
          <w:bCs/>
          <w:sz w:val="24"/>
          <w:szCs w:val="24"/>
        </w:rPr>
        <w:t>Volleyball Victoria Registration $</w:t>
      </w:r>
      <w:r w:rsidR="006A2FEE" w:rsidRPr="005E44EF">
        <w:rPr>
          <w:b/>
          <w:bCs/>
          <w:sz w:val="24"/>
          <w:szCs w:val="24"/>
        </w:rPr>
        <w:t>70</w:t>
      </w:r>
      <w:r w:rsidRPr="005E44EF">
        <w:rPr>
          <w:b/>
          <w:bCs/>
          <w:sz w:val="24"/>
          <w:szCs w:val="24"/>
        </w:rPr>
        <w:t>Jnr    $90 Snr</w:t>
      </w:r>
    </w:p>
    <w:p w14:paraId="316DBC54" w14:textId="77777777" w:rsidR="00DB444A" w:rsidRPr="00B11CF5" w:rsidRDefault="0007678C">
      <w:pPr>
        <w:pStyle w:val="Body"/>
        <w:rPr>
          <w:sz w:val="24"/>
          <w:szCs w:val="24"/>
        </w:rPr>
      </w:pPr>
      <w:proofErr w:type="gramStart"/>
      <w:r w:rsidRPr="00B11CF5">
        <w:rPr>
          <w:sz w:val="24"/>
          <w:szCs w:val="24"/>
        </w:rPr>
        <w:t>This covers</w:t>
      </w:r>
      <w:proofErr w:type="gramEnd"/>
      <w:r w:rsidRPr="00B11CF5">
        <w:rPr>
          <w:sz w:val="24"/>
          <w:szCs w:val="24"/>
        </w:rPr>
        <w:t>:</w:t>
      </w:r>
    </w:p>
    <w:p w14:paraId="029600EE" w14:textId="4FC885B8" w:rsidR="000C0AD2" w:rsidRPr="00B11CF5" w:rsidRDefault="0007678C">
      <w:pPr>
        <w:pStyle w:val="Body"/>
        <w:rPr>
          <w:sz w:val="24"/>
          <w:szCs w:val="24"/>
        </w:rPr>
      </w:pPr>
      <w:r w:rsidRPr="00B11CF5">
        <w:rPr>
          <w:sz w:val="24"/>
          <w:szCs w:val="24"/>
        </w:rPr>
        <w:tab/>
        <w:t>- Insurance for training and playing</w:t>
      </w:r>
      <w:r w:rsidRPr="00B11CF5">
        <w:rPr>
          <w:sz w:val="24"/>
          <w:szCs w:val="24"/>
        </w:rPr>
        <w:br/>
      </w:r>
      <w:r w:rsidRPr="00B11CF5">
        <w:rPr>
          <w:sz w:val="24"/>
          <w:szCs w:val="24"/>
        </w:rPr>
        <w:tab/>
        <w:t xml:space="preserve">- Insurance when participating in </w:t>
      </w:r>
      <w:proofErr w:type="gramStart"/>
      <w:r w:rsidRPr="00B11CF5">
        <w:rPr>
          <w:sz w:val="24"/>
          <w:szCs w:val="24"/>
        </w:rPr>
        <w:t>any and all</w:t>
      </w:r>
      <w:proofErr w:type="gramEnd"/>
      <w:r w:rsidRPr="00B11CF5">
        <w:rPr>
          <w:sz w:val="24"/>
          <w:szCs w:val="24"/>
        </w:rPr>
        <w:t xml:space="preserve"> Volleyball event associated with VV</w:t>
      </w:r>
      <w:r w:rsidRPr="00B11CF5">
        <w:rPr>
          <w:sz w:val="24"/>
          <w:szCs w:val="24"/>
        </w:rPr>
        <w:br/>
      </w:r>
      <w:r w:rsidRPr="00B11CF5">
        <w:rPr>
          <w:sz w:val="24"/>
          <w:szCs w:val="24"/>
        </w:rPr>
        <w:tab/>
        <w:t>- Allowance to compete in Volleyball Australia Schools Cup events</w:t>
      </w:r>
      <w:r w:rsidR="006A2FEE" w:rsidRPr="00B11CF5">
        <w:rPr>
          <w:sz w:val="24"/>
          <w:szCs w:val="24"/>
        </w:rPr>
        <w:t xml:space="preserve"> and State Trial</w:t>
      </w:r>
    </w:p>
    <w:p w14:paraId="4F549318" w14:textId="77777777" w:rsidR="00DB444A" w:rsidRPr="005E44EF" w:rsidRDefault="0007678C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 w:rsidRPr="005E44EF">
        <w:rPr>
          <w:b/>
          <w:bCs/>
          <w:sz w:val="24"/>
          <w:szCs w:val="24"/>
        </w:rPr>
        <w:t>Uniform $ 70</w:t>
      </w:r>
    </w:p>
    <w:p w14:paraId="714ABB5B" w14:textId="1B0A53E7" w:rsidR="000C0AD2" w:rsidRPr="005E44EF" w:rsidRDefault="0007678C" w:rsidP="005E44EF">
      <w:pPr>
        <w:pStyle w:val="Body"/>
        <w:numPr>
          <w:ilvl w:val="1"/>
          <w:numId w:val="2"/>
        </w:numPr>
        <w:ind w:left="1843" w:hanging="425"/>
        <w:rPr>
          <w:sz w:val="24"/>
          <w:szCs w:val="24"/>
        </w:rPr>
      </w:pPr>
      <w:r w:rsidRPr="00B11CF5">
        <w:rPr>
          <w:sz w:val="24"/>
          <w:szCs w:val="24"/>
        </w:rPr>
        <w:t>2 Playing tops, 1 training top and 1 pair of shorts.</w:t>
      </w:r>
    </w:p>
    <w:p w14:paraId="495A8496" w14:textId="77777777" w:rsidR="00DB444A" w:rsidRPr="005E44EF" w:rsidRDefault="0007678C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 w:rsidRPr="005E44EF">
        <w:rPr>
          <w:b/>
          <w:bCs/>
          <w:sz w:val="24"/>
          <w:szCs w:val="24"/>
        </w:rPr>
        <w:t>Training</w:t>
      </w:r>
    </w:p>
    <w:p w14:paraId="46157262" w14:textId="56BC4199" w:rsidR="007E5472" w:rsidRPr="005E44EF" w:rsidRDefault="0007678C" w:rsidP="005E44EF">
      <w:pPr>
        <w:pStyle w:val="Body"/>
        <w:numPr>
          <w:ilvl w:val="1"/>
          <w:numId w:val="2"/>
        </w:numPr>
        <w:ind w:left="1701" w:hanging="283"/>
        <w:rPr>
          <w:sz w:val="24"/>
          <w:szCs w:val="24"/>
        </w:rPr>
      </w:pPr>
      <w:r w:rsidRPr="00B11CF5">
        <w:rPr>
          <w:sz w:val="24"/>
          <w:szCs w:val="24"/>
        </w:rPr>
        <w:t>Twice a week during State League Season</w:t>
      </w:r>
    </w:p>
    <w:p w14:paraId="1B09CC48" w14:textId="77777777" w:rsidR="00DB444A" w:rsidRPr="005E44EF" w:rsidRDefault="0007678C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 w:rsidRPr="005E44EF">
        <w:rPr>
          <w:b/>
          <w:bCs/>
          <w:sz w:val="24"/>
          <w:szCs w:val="24"/>
        </w:rPr>
        <w:t>Games</w:t>
      </w:r>
    </w:p>
    <w:p w14:paraId="10DB4A88" w14:textId="0855642A" w:rsidR="000C0AD2" w:rsidRPr="005E44EF" w:rsidRDefault="0007678C" w:rsidP="005E44EF">
      <w:pPr>
        <w:pStyle w:val="Body"/>
        <w:numPr>
          <w:ilvl w:val="1"/>
          <w:numId w:val="2"/>
        </w:numPr>
        <w:ind w:left="1701" w:hanging="283"/>
        <w:rPr>
          <w:sz w:val="24"/>
          <w:szCs w:val="24"/>
        </w:rPr>
      </w:pPr>
      <w:r w:rsidRPr="00B11CF5">
        <w:rPr>
          <w:sz w:val="24"/>
          <w:szCs w:val="24"/>
        </w:rPr>
        <w:t>As scheduled on Saturdays during the VV State League Season</w:t>
      </w:r>
    </w:p>
    <w:p w14:paraId="6C693919" w14:textId="77777777" w:rsidR="00DB444A" w:rsidRPr="00B11CF5" w:rsidRDefault="0007678C">
      <w:pPr>
        <w:pStyle w:val="Body"/>
        <w:rPr>
          <w:sz w:val="24"/>
          <w:szCs w:val="24"/>
        </w:rPr>
      </w:pPr>
      <w:r w:rsidRPr="00B11CF5">
        <w:rPr>
          <w:sz w:val="24"/>
          <w:szCs w:val="24"/>
        </w:rPr>
        <w:t>Players need to:</w:t>
      </w:r>
    </w:p>
    <w:p w14:paraId="1BC06F6B" w14:textId="77777777" w:rsidR="00DB444A" w:rsidRPr="00B11CF5" w:rsidRDefault="0007678C">
      <w:pPr>
        <w:pStyle w:val="Body"/>
        <w:numPr>
          <w:ilvl w:val="0"/>
          <w:numId w:val="4"/>
        </w:numPr>
        <w:rPr>
          <w:sz w:val="24"/>
          <w:szCs w:val="24"/>
        </w:rPr>
      </w:pPr>
      <w:r w:rsidRPr="00B11CF5">
        <w:rPr>
          <w:sz w:val="24"/>
          <w:szCs w:val="24"/>
        </w:rPr>
        <w:t xml:space="preserve">Commit to attending trainings and </w:t>
      </w:r>
      <w:proofErr w:type="gramStart"/>
      <w:r w:rsidRPr="00B11CF5">
        <w:rPr>
          <w:sz w:val="24"/>
          <w:szCs w:val="24"/>
        </w:rPr>
        <w:t>games</w:t>
      </w:r>
      <w:proofErr w:type="gramEnd"/>
    </w:p>
    <w:p w14:paraId="407F0EBF" w14:textId="0E838015" w:rsidR="00DB444A" w:rsidRPr="00B11CF5" w:rsidRDefault="0007678C">
      <w:pPr>
        <w:pStyle w:val="Body"/>
        <w:numPr>
          <w:ilvl w:val="0"/>
          <w:numId w:val="4"/>
        </w:numPr>
        <w:rPr>
          <w:sz w:val="24"/>
          <w:szCs w:val="24"/>
        </w:rPr>
      </w:pPr>
      <w:r w:rsidRPr="00B11CF5">
        <w:rPr>
          <w:sz w:val="24"/>
          <w:szCs w:val="24"/>
        </w:rPr>
        <w:t xml:space="preserve">Sign up to </w:t>
      </w:r>
      <w:proofErr w:type="spellStart"/>
      <w:r w:rsidRPr="00B11CF5">
        <w:rPr>
          <w:sz w:val="24"/>
          <w:szCs w:val="24"/>
        </w:rPr>
        <w:t>TeamApp</w:t>
      </w:r>
      <w:proofErr w:type="spellEnd"/>
      <w:r w:rsidR="006A2FEE" w:rsidRPr="00B11CF5">
        <w:rPr>
          <w:sz w:val="24"/>
          <w:szCs w:val="24"/>
        </w:rPr>
        <w:t xml:space="preserve"> (Volleyball VIP)</w:t>
      </w:r>
      <w:r w:rsidRPr="00B11CF5">
        <w:rPr>
          <w:sz w:val="24"/>
          <w:szCs w:val="24"/>
        </w:rPr>
        <w:t xml:space="preserve"> to receive notifications for games/trainings/club </w:t>
      </w:r>
      <w:proofErr w:type="gramStart"/>
      <w:r w:rsidRPr="00B11CF5">
        <w:rPr>
          <w:sz w:val="24"/>
          <w:szCs w:val="24"/>
        </w:rPr>
        <w:t>information</w:t>
      </w:r>
      <w:proofErr w:type="gramEnd"/>
    </w:p>
    <w:p w14:paraId="65659C09" w14:textId="77777777" w:rsidR="00DB444A" w:rsidRPr="00B11CF5" w:rsidRDefault="0007678C">
      <w:pPr>
        <w:pStyle w:val="Body"/>
        <w:numPr>
          <w:ilvl w:val="0"/>
          <w:numId w:val="4"/>
        </w:numPr>
        <w:rPr>
          <w:sz w:val="24"/>
          <w:szCs w:val="24"/>
        </w:rPr>
      </w:pPr>
      <w:r w:rsidRPr="00B11CF5">
        <w:rPr>
          <w:sz w:val="24"/>
          <w:szCs w:val="24"/>
        </w:rPr>
        <w:t>Be prepared to pay for game forfeiture or fine if player does not attend game or duty without notifying their coach within a reasonable time frame.</w:t>
      </w:r>
    </w:p>
    <w:p w14:paraId="061FFFA2" w14:textId="77777777" w:rsidR="00DB444A" w:rsidRPr="00B11CF5" w:rsidRDefault="0007678C">
      <w:pPr>
        <w:pStyle w:val="Body"/>
        <w:numPr>
          <w:ilvl w:val="0"/>
          <w:numId w:val="4"/>
        </w:numPr>
        <w:rPr>
          <w:sz w:val="24"/>
          <w:szCs w:val="24"/>
        </w:rPr>
      </w:pPr>
      <w:r w:rsidRPr="00B11CF5">
        <w:rPr>
          <w:sz w:val="24"/>
          <w:szCs w:val="24"/>
        </w:rPr>
        <w:t xml:space="preserve">Notify coach(es) if unable to attend training for whatever </w:t>
      </w:r>
      <w:proofErr w:type="gramStart"/>
      <w:r w:rsidRPr="00B11CF5">
        <w:rPr>
          <w:sz w:val="24"/>
          <w:szCs w:val="24"/>
        </w:rPr>
        <w:t>reason</w:t>
      </w:r>
      <w:proofErr w:type="gramEnd"/>
    </w:p>
    <w:p w14:paraId="149E8EB8" w14:textId="77777777" w:rsidR="00DB444A" w:rsidRPr="00B11CF5" w:rsidRDefault="0007678C">
      <w:pPr>
        <w:pStyle w:val="Body"/>
        <w:numPr>
          <w:ilvl w:val="0"/>
          <w:numId w:val="4"/>
        </w:numPr>
        <w:rPr>
          <w:sz w:val="24"/>
          <w:szCs w:val="24"/>
        </w:rPr>
      </w:pPr>
      <w:r w:rsidRPr="00B11CF5">
        <w:rPr>
          <w:sz w:val="24"/>
          <w:szCs w:val="24"/>
        </w:rPr>
        <w:t xml:space="preserve">Notify coach(es) if unable to attend games for whatever </w:t>
      </w:r>
      <w:proofErr w:type="gramStart"/>
      <w:r w:rsidRPr="00B11CF5">
        <w:rPr>
          <w:sz w:val="24"/>
          <w:szCs w:val="24"/>
        </w:rPr>
        <w:t>reason</w:t>
      </w:r>
      <w:proofErr w:type="gramEnd"/>
    </w:p>
    <w:p w14:paraId="21D5EA68" w14:textId="77777777" w:rsidR="00DB444A" w:rsidRPr="00B11CF5" w:rsidRDefault="0007678C">
      <w:pPr>
        <w:pStyle w:val="Body"/>
        <w:numPr>
          <w:ilvl w:val="0"/>
          <w:numId w:val="4"/>
        </w:numPr>
        <w:rPr>
          <w:sz w:val="24"/>
          <w:szCs w:val="24"/>
        </w:rPr>
      </w:pPr>
      <w:r w:rsidRPr="00B11CF5">
        <w:rPr>
          <w:sz w:val="24"/>
          <w:szCs w:val="24"/>
        </w:rPr>
        <w:t xml:space="preserve">Conduct themselves in a manner appropriate to represent VIP at games/duty/when wearing VIP </w:t>
      </w:r>
      <w:proofErr w:type="gramStart"/>
      <w:r w:rsidRPr="00B11CF5">
        <w:rPr>
          <w:sz w:val="24"/>
          <w:szCs w:val="24"/>
        </w:rPr>
        <w:t>attire</w:t>
      </w:r>
      <w:proofErr w:type="gramEnd"/>
    </w:p>
    <w:p w14:paraId="268E6F26" w14:textId="77777777" w:rsidR="00DB444A" w:rsidRPr="00B11CF5" w:rsidRDefault="0007678C">
      <w:pPr>
        <w:pStyle w:val="Body"/>
        <w:numPr>
          <w:ilvl w:val="0"/>
          <w:numId w:val="4"/>
        </w:numPr>
        <w:rPr>
          <w:sz w:val="24"/>
          <w:szCs w:val="24"/>
        </w:rPr>
      </w:pPr>
      <w:r w:rsidRPr="00B11CF5">
        <w:rPr>
          <w:sz w:val="24"/>
          <w:szCs w:val="24"/>
        </w:rPr>
        <w:t>Take note of the following phone numbers:</w:t>
      </w:r>
    </w:p>
    <w:p w14:paraId="414AD6B4" w14:textId="42D8E426" w:rsidR="00DB444A" w:rsidRPr="00B11CF5" w:rsidRDefault="0007678C">
      <w:pPr>
        <w:pStyle w:val="Body"/>
        <w:numPr>
          <w:ilvl w:val="1"/>
          <w:numId w:val="4"/>
        </w:numPr>
        <w:rPr>
          <w:sz w:val="24"/>
          <w:szCs w:val="24"/>
        </w:rPr>
      </w:pPr>
      <w:r w:rsidRPr="00B11CF5">
        <w:rPr>
          <w:sz w:val="24"/>
          <w:szCs w:val="24"/>
        </w:rPr>
        <w:t xml:space="preserve">Ricardo: </w:t>
      </w:r>
      <w:r w:rsidR="00B11CF5" w:rsidRPr="00B11CF5">
        <w:rPr>
          <w:sz w:val="24"/>
          <w:szCs w:val="24"/>
        </w:rPr>
        <w:t>0426836079</w:t>
      </w:r>
    </w:p>
    <w:p w14:paraId="6F1B7F52" w14:textId="0A4AE9DE" w:rsidR="00DB444A" w:rsidRPr="00B11CF5" w:rsidRDefault="0007678C">
      <w:pPr>
        <w:pStyle w:val="Body"/>
        <w:numPr>
          <w:ilvl w:val="1"/>
          <w:numId w:val="4"/>
        </w:numPr>
        <w:rPr>
          <w:sz w:val="24"/>
          <w:szCs w:val="24"/>
        </w:rPr>
      </w:pPr>
      <w:r w:rsidRPr="00B11CF5">
        <w:rPr>
          <w:sz w:val="24"/>
          <w:szCs w:val="24"/>
        </w:rPr>
        <w:t xml:space="preserve">Narene: </w:t>
      </w:r>
      <w:r w:rsidR="006A2FEE" w:rsidRPr="00B11CF5">
        <w:rPr>
          <w:sz w:val="24"/>
          <w:szCs w:val="24"/>
        </w:rPr>
        <w:t>0421 322 256</w:t>
      </w:r>
    </w:p>
    <w:p w14:paraId="7841F5B7" w14:textId="4C7A9107" w:rsidR="00DB444A" w:rsidRPr="004570EC" w:rsidRDefault="0007678C" w:rsidP="004570EC">
      <w:pPr>
        <w:pStyle w:val="Body"/>
        <w:numPr>
          <w:ilvl w:val="1"/>
          <w:numId w:val="4"/>
        </w:numPr>
        <w:rPr>
          <w:sz w:val="24"/>
          <w:szCs w:val="24"/>
        </w:rPr>
      </w:pPr>
      <w:r w:rsidRPr="00B11CF5">
        <w:rPr>
          <w:sz w:val="24"/>
          <w:szCs w:val="24"/>
        </w:rPr>
        <w:t>Sue: 0419 191 078</w:t>
      </w:r>
    </w:p>
    <w:p w14:paraId="659698EF" w14:textId="77777777" w:rsidR="000C0AD2" w:rsidRPr="005E44EF" w:rsidRDefault="000C0AD2">
      <w:pPr>
        <w:pStyle w:val="Body"/>
      </w:pPr>
    </w:p>
    <w:p w14:paraId="157C5602" w14:textId="53A3781C" w:rsidR="00DB444A" w:rsidRPr="005E44EF" w:rsidRDefault="0007678C">
      <w:pPr>
        <w:pStyle w:val="Body"/>
      </w:pPr>
      <w:r w:rsidRPr="005E44EF">
        <w:t>I, ____________________________ agree to the above.  Dated _____/________/20____</w:t>
      </w:r>
    </w:p>
    <w:p w14:paraId="4143A8F5" w14:textId="7CEDCBC6" w:rsidR="00D02656" w:rsidRPr="005E44EF" w:rsidRDefault="00D02656">
      <w:pPr>
        <w:pStyle w:val="Body"/>
      </w:pPr>
      <w:r w:rsidRPr="005E44EF">
        <w:t xml:space="preserve">                               (Player Name)</w:t>
      </w:r>
    </w:p>
    <w:p w14:paraId="5DFC4D30" w14:textId="77777777" w:rsidR="00DB444A" w:rsidRPr="005E44EF" w:rsidRDefault="00DB444A">
      <w:pPr>
        <w:pStyle w:val="Body"/>
      </w:pPr>
    </w:p>
    <w:p w14:paraId="052DBB2C" w14:textId="77777777" w:rsidR="00DB444A" w:rsidRPr="005E44EF" w:rsidRDefault="0007678C">
      <w:pPr>
        <w:pStyle w:val="Body"/>
      </w:pPr>
      <w:r w:rsidRPr="005E44EF">
        <w:t>_______________________________________</w:t>
      </w:r>
    </w:p>
    <w:p w14:paraId="467244F3" w14:textId="2EE8B773" w:rsidR="00DB444A" w:rsidRPr="005E44EF" w:rsidRDefault="0007678C">
      <w:pPr>
        <w:pStyle w:val="Body"/>
      </w:pPr>
      <w:r w:rsidRPr="005E44EF">
        <w:t>Signature</w:t>
      </w:r>
      <w:r w:rsidR="00D02656" w:rsidRPr="005E44EF">
        <w:t xml:space="preserve">       </w:t>
      </w:r>
      <w:proofErr w:type="gramStart"/>
      <w:r w:rsidR="00D02656" w:rsidRPr="005E44EF">
        <w:t xml:space="preserve">   (</w:t>
      </w:r>
      <w:proofErr w:type="gramEnd"/>
      <w:r w:rsidR="00D02656" w:rsidRPr="005E44EF">
        <w:t>Player Name)</w:t>
      </w:r>
    </w:p>
    <w:p w14:paraId="5178DC6D" w14:textId="24AD1140" w:rsidR="00D02656" w:rsidRPr="005E44EF" w:rsidRDefault="00D02656">
      <w:pPr>
        <w:pStyle w:val="Body"/>
      </w:pPr>
    </w:p>
    <w:p w14:paraId="130336E9" w14:textId="7D5E3406" w:rsidR="00D02656" w:rsidRPr="005E44EF" w:rsidRDefault="00D02656" w:rsidP="00D02656">
      <w:pPr>
        <w:pStyle w:val="Body"/>
      </w:pPr>
      <w:r w:rsidRPr="005E44EF">
        <w:t>I, ____________________________ agree to the above.  Dated _____/________/20____</w:t>
      </w:r>
    </w:p>
    <w:p w14:paraId="1E7B7AF3" w14:textId="21FED0E7" w:rsidR="00D02656" w:rsidRPr="005E44EF" w:rsidRDefault="00D02656" w:rsidP="00D02656">
      <w:pPr>
        <w:pStyle w:val="Body"/>
      </w:pPr>
      <w:r w:rsidRPr="005E44EF">
        <w:t xml:space="preserve">                          (Parent/</w:t>
      </w:r>
      <w:proofErr w:type="gramStart"/>
      <w:r w:rsidRPr="005E44EF">
        <w:t>Guardian  Name</w:t>
      </w:r>
      <w:proofErr w:type="gramEnd"/>
      <w:r w:rsidRPr="005E44EF">
        <w:t>)</w:t>
      </w:r>
    </w:p>
    <w:p w14:paraId="47A0F82C" w14:textId="055D8A0D" w:rsidR="00D02656" w:rsidRPr="005E44EF" w:rsidRDefault="00D02656" w:rsidP="00D02656">
      <w:pPr>
        <w:pStyle w:val="Body"/>
      </w:pPr>
    </w:p>
    <w:p w14:paraId="5946C836" w14:textId="77777777" w:rsidR="00D02656" w:rsidRPr="005E44EF" w:rsidRDefault="00D02656" w:rsidP="00D02656">
      <w:pPr>
        <w:pStyle w:val="Body"/>
      </w:pPr>
      <w:r w:rsidRPr="005E44EF">
        <w:t>_______________________________________</w:t>
      </w:r>
    </w:p>
    <w:p w14:paraId="7085D4EF" w14:textId="70C8A7BC" w:rsidR="00D02656" w:rsidRPr="005E44EF" w:rsidRDefault="00D02656" w:rsidP="00D02656">
      <w:pPr>
        <w:pStyle w:val="Body"/>
      </w:pPr>
      <w:r w:rsidRPr="005E44EF">
        <w:t xml:space="preserve">Signature      </w:t>
      </w:r>
      <w:proofErr w:type="gramStart"/>
      <w:r w:rsidRPr="005E44EF">
        <w:t xml:space="preserve">   (</w:t>
      </w:r>
      <w:proofErr w:type="gramEnd"/>
      <w:r w:rsidRPr="005E44EF">
        <w:t>Parent/Guardian  Name)</w:t>
      </w:r>
    </w:p>
    <w:sectPr w:rsidR="00D02656" w:rsidRPr="005E44EF" w:rsidSect="002A4434">
      <w:headerReference w:type="default" r:id="rId8"/>
      <w:footerReference w:type="default" r:id="rId9"/>
      <w:pgSz w:w="11906" w:h="16838" w:code="9"/>
      <w:pgMar w:top="397" w:right="1134" w:bottom="397" w:left="1134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029B" w14:textId="77777777" w:rsidR="007E533D" w:rsidRDefault="007E533D">
      <w:r>
        <w:separator/>
      </w:r>
    </w:p>
  </w:endnote>
  <w:endnote w:type="continuationSeparator" w:id="0">
    <w:p w14:paraId="29ABAF94" w14:textId="77777777" w:rsidR="007E533D" w:rsidRDefault="007E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E0FA" w14:textId="77777777" w:rsidR="00DB444A" w:rsidRDefault="00DB44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2539" w14:textId="77777777" w:rsidR="007E533D" w:rsidRDefault="007E533D">
      <w:r>
        <w:separator/>
      </w:r>
    </w:p>
  </w:footnote>
  <w:footnote w:type="continuationSeparator" w:id="0">
    <w:p w14:paraId="320DB99E" w14:textId="77777777" w:rsidR="007E533D" w:rsidRDefault="007E5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9A39" w14:textId="77777777" w:rsidR="00DB444A" w:rsidRDefault="00DB44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43C"/>
    <w:multiLevelType w:val="hybridMultilevel"/>
    <w:tmpl w:val="B0984A04"/>
    <w:styleLink w:val="Numbered"/>
    <w:lvl w:ilvl="0" w:tplc="F71A65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3A540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6224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8CB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E2F2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A8F16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402DC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CA304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281568"/>
    <w:multiLevelType w:val="hybridMultilevel"/>
    <w:tmpl w:val="F75E8316"/>
    <w:styleLink w:val="Lettered"/>
    <w:lvl w:ilvl="0" w:tplc="40789FC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C2B17E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4838A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4BB32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AE5BE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DA6548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C4A226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36E464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08C64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664D9A"/>
    <w:multiLevelType w:val="hybridMultilevel"/>
    <w:tmpl w:val="B0984A04"/>
    <w:numStyleLink w:val="Numbered"/>
  </w:abstractNum>
  <w:abstractNum w:abstractNumId="3" w15:restartNumberingAfterBreak="0">
    <w:nsid w:val="63242503"/>
    <w:multiLevelType w:val="hybridMultilevel"/>
    <w:tmpl w:val="F75E8316"/>
    <w:numStyleLink w:val="Lettered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4A"/>
    <w:rsid w:val="0007678C"/>
    <w:rsid w:val="000C0AD2"/>
    <w:rsid w:val="0011536C"/>
    <w:rsid w:val="00186460"/>
    <w:rsid w:val="002A4434"/>
    <w:rsid w:val="002D3730"/>
    <w:rsid w:val="003B25BC"/>
    <w:rsid w:val="004570EC"/>
    <w:rsid w:val="00475664"/>
    <w:rsid w:val="004C542D"/>
    <w:rsid w:val="005246C2"/>
    <w:rsid w:val="005D0D0E"/>
    <w:rsid w:val="005E44EF"/>
    <w:rsid w:val="006A2FEE"/>
    <w:rsid w:val="007E533D"/>
    <w:rsid w:val="007E5472"/>
    <w:rsid w:val="00AE3ED6"/>
    <w:rsid w:val="00B11CF5"/>
    <w:rsid w:val="00BA1953"/>
    <w:rsid w:val="00C20564"/>
    <w:rsid w:val="00C96B7D"/>
    <w:rsid w:val="00D02656"/>
    <w:rsid w:val="00DB444A"/>
    <w:rsid w:val="00E11B3C"/>
    <w:rsid w:val="00E83033"/>
    <w:rsid w:val="00ED6645"/>
    <w:rsid w:val="00F6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9718"/>
  <w15:docId w15:val="{FE0EF984-6826-4636-A2E2-2E7E4BC9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</dc:creator>
  <cp:lastModifiedBy>Narene Ignace</cp:lastModifiedBy>
  <cp:revision>2</cp:revision>
  <dcterms:created xsi:type="dcterms:W3CDTF">2021-04-20T08:15:00Z</dcterms:created>
  <dcterms:modified xsi:type="dcterms:W3CDTF">2021-04-20T08:15:00Z</dcterms:modified>
</cp:coreProperties>
</file>